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46F0" w14:textId="712F3B4D" w:rsidR="00992E3F" w:rsidRDefault="00013624" w:rsidP="00A8007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1E4071" wp14:editId="7121616C">
            <wp:simplePos x="0" y="0"/>
            <wp:positionH relativeFrom="page">
              <wp:posOffset>5381625</wp:posOffset>
            </wp:positionH>
            <wp:positionV relativeFrom="paragraph">
              <wp:posOffset>-971550</wp:posOffset>
            </wp:positionV>
            <wp:extent cx="2152650" cy="2152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CASE_Logo+Tag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074">
        <w:rPr>
          <w:rFonts w:ascii="Times New Roman" w:hAnsi="Times New Roman" w:cs="Times New Roman"/>
          <w:b/>
          <w:bCs/>
          <w:sz w:val="28"/>
          <w:szCs w:val="28"/>
        </w:rPr>
        <w:t>MO-CASE Mini-Grant Application</w:t>
      </w:r>
    </w:p>
    <w:p w14:paraId="648309B7" w14:textId="450879A3" w:rsidR="00A80074" w:rsidRDefault="00A80074" w:rsidP="00A8007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F1974" w14:textId="517BDFEF" w:rsidR="00A8007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Date:  __________________________________________________</w:t>
      </w:r>
    </w:p>
    <w:p w14:paraId="184AB66F" w14:textId="36EB7837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1CE8F" w14:textId="64B3247A" w:rsidR="00013624" w:rsidRP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09016" w14:textId="31E3F8DC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3624">
        <w:rPr>
          <w:rFonts w:ascii="Times New Roman" w:hAnsi="Times New Roman" w:cs="Times New Roman"/>
          <w:b/>
          <w:bCs/>
          <w:sz w:val="20"/>
          <w:szCs w:val="20"/>
        </w:rPr>
        <w:t xml:space="preserve">District/Charter:  </w:t>
      </w:r>
      <w:r w:rsidR="00013624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14:paraId="08A5FD43" w14:textId="5C351BAC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F6740" w14:textId="28A366E5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3624">
        <w:rPr>
          <w:rFonts w:ascii="Times New Roman" w:hAnsi="Times New Roman" w:cs="Times New Roman"/>
          <w:b/>
          <w:bCs/>
          <w:sz w:val="20"/>
          <w:szCs w:val="20"/>
        </w:rPr>
        <w:t>Describe the project or activity for which mini-grant fund</w:t>
      </w:r>
      <w:r w:rsidR="0001362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 xml:space="preserve"> are being requested:  </w:t>
      </w:r>
    </w:p>
    <w:p w14:paraId="385136CC" w14:textId="30137841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CAFD54" w14:textId="65FCAE55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050B05" w14:textId="7685D094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E760A8" w14:textId="77777777" w:rsidR="00013624" w:rsidRP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70FA6" w14:textId="298E7716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4BA40" w14:textId="6FBDFE29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3624">
        <w:rPr>
          <w:rFonts w:ascii="Times New Roman" w:hAnsi="Times New Roman" w:cs="Times New Roman"/>
          <w:b/>
          <w:bCs/>
          <w:sz w:val="20"/>
          <w:szCs w:val="20"/>
        </w:rPr>
        <w:t>Based on district/charter completion of the MO-CASE MTSS Survey (baseline)</w:t>
      </w:r>
      <w:r w:rsidR="000136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5" w:history="1">
        <w:r w:rsidR="00013624" w:rsidRPr="00013624">
          <w:rPr>
            <w:rStyle w:val="Hyperlink"/>
            <w:rFonts w:ascii="Times New Roman" w:hAnsi="Times New Roman" w:cs="Times New Roman"/>
            <w:sz w:val="20"/>
            <w:szCs w:val="20"/>
          </w:rPr>
          <w:t>https://www.surveymonkey.com/r/MTSS_Survey</w:t>
        </w:r>
      </w:hyperlink>
      <w:r w:rsidRPr="00013624">
        <w:rPr>
          <w:rFonts w:ascii="Times New Roman" w:hAnsi="Times New Roman" w:cs="Times New Roman"/>
          <w:b/>
          <w:bCs/>
          <w:sz w:val="20"/>
          <w:szCs w:val="20"/>
        </w:rPr>
        <w:t>, describe how this project or activity is intended to improve development and implementation of an MTSS in your setting</w:t>
      </w:r>
      <w:r w:rsidR="0001362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00956FB" w14:textId="0CB6DC3B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B2AB7E" w14:textId="6DEDE9A3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D54327" w14:textId="337C50E1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11D3F0A" w14:textId="1288D419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2EF1C1" w14:textId="40E39AC0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3583" w14:textId="3E27F2D1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3624">
        <w:rPr>
          <w:rFonts w:ascii="Times New Roman" w:hAnsi="Times New Roman" w:cs="Times New Roman"/>
          <w:b/>
          <w:bCs/>
          <w:sz w:val="20"/>
          <w:szCs w:val="20"/>
        </w:rPr>
        <w:t>How does this project or activity relate to the adopted Comprehensive School Improvement Plan (CSIP)?</w:t>
      </w:r>
    </w:p>
    <w:p w14:paraId="42BB527C" w14:textId="2BB71982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E62DC" w14:textId="62FC39E2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57A6F" w14:textId="617693F1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6776B" w14:textId="77777777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15FA1" w14:textId="77777777" w:rsidR="00013624" w:rsidRP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EE1862" w14:textId="7329028D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3624">
        <w:rPr>
          <w:rFonts w:ascii="Times New Roman" w:hAnsi="Times New Roman" w:cs="Times New Roman"/>
          <w:b/>
          <w:bCs/>
          <w:sz w:val="20"/>
          <w:szCs w:val="20"/>
        </w:rPr>
        <w:t>State con</w:t>
      </w:r>
      <w:r w:rsidR="00013624" w:rsidRPr="00013624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 xml:space="preserve">isely two or three expected outcomes:  </w:t>
      </w:r>
    </w:p>
    <w:p w14:paraId="0B172D31" w14:textId="132D5BE3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AD7F3" w14:textId="78492BE4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99247" w14:textId="23F95B9D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AA936" w14:textId="408A7208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568A9" w14:textId="6FCAD61F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3624">
        <w:rPr>
          <w:rFonts w:ascii="Times New Roman" w:hAnsi="Times New Roman" w:cs="Times New Roman"/>
          <w:b/>
          <w:bCs/>
          <w:sz w:val="20"/>
          <w:szCs w:val="20"/>
        </w:rPr>
        <w:t>List specific expenditures for the mini-grant. Use a separate line for each item:</w:t>
      </w:r>
    </w:p>
    <w:p w14:paraId="538561F7" w14:textId="1AD7C0F0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A1A5D" w14:textId="08481A63" w:rsidR="00A80074" w:rsidRDefault="00A8007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3624">
        <w:rPr>
          <w:rFonts w:ascii="Times New Roman" w:hAnsi="Times New Roman" w:cs="Times New Roman"/>
          <w:b/>
          <w:bCs/>
          <w:sz w:val="20"/>
          <w:szCs w:val="20"/>
        </w:rPr>
        <w:t>Expenditure Item</w:t>
      </w:r>
      <w:r w:rsidR="0001362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3624">
        <w:rPr>
          <w:rFonts w:ascii="Times New Roman" w:hAnsi="Times New Roman" w:cs="Times New Roman"/>
          <w:b/>
          <w:bCs/>
          <w:sz w:val="20"/>
          <w:szCs w:val="20"/>
        </w:rPr>
        <w:tab/>
        <w:t>Requested Amount ($)</w:t>
      </w:r>
      <w:r w:rsidR="0001362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E3F9400" w14:textId="481DA209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DE0B89" w14:textId="6DC19112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14CBD" w14:textId="15FC6704" w:rsid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DDC947" w14:textId="77777777" w:rsidR="00013624" w:rsidRPr="00013624" w:rsidRDefault="00013624" w:rsidP="00A8007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12F04C" w14:textId="4FE87378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13624">
        <w:rPr>
          <w:rFonts w:ascii="Times New Roman" w:hAnsi="Times New Roman" w:cs="Times New Roman"/>
          <w:b/>
          <w:bCs/>
          <w:sz w:val="20"/>
          <w:szCs w:val="20"/>
        </w:rPr>
        <w:t xml:space="preserve">District Commitment:  </w:t>
      </w:r>
      <w:r w:rsidRPr="00013624">
        <w:rPr>
          <w:rFonts w:ascii="Times New Roman" w:hAnsi="Times New Roman" w:cs="Times New Roman"/>
          <w:sz w:val="20"/>
          <w:szCs w:val="20"/>
        </w:rPr>
        <w:t>Developing the systemic framework of a Multi-Tier System of Supports (MTSS) as part of a unified system of education that benefits all students, includ</w:t>
      </w:r>
      <w:r w:rsidR="00013624">
        <w:rPr>
          <w:rFonts w:ascii="Times New Roman" w:hAnsi="Times New Roman" w:cs="Times New Roman"/>
          <w:sz w:val="20"/>
          <w:szCs w:val="20"/>
        </w:rPr>
        <w:t>ing</w:t>
      </w:r>
      <w:r w:rsidRPr="00013624">
        <w:rPr>
          <w:rFonts w:ascii="Times New Roman" w:hAnsi="Times New Roman" w:cs="Times New Roman"/>
          <w:sz w:val="20"/>
          <w:szCs w:val="20"/>
        </w:rPr>
        <w:t xml:space="preserve"> those with disabilities and other special needs, should be a priority of the district or charter</w:t>
      </w:r>
      <w:r w:rsidR="00013624">
        <w:rPr>
          <w:rFonts w:ascii="Times New Roman" w:hAnsi="Times New Roman" w:cs="Times New Roman"/>
          <w:sz w:val="20"/>
          <w:szCs w:val="20"/>
        </w:rPr>
        <w:t xml:space="preserve">.  </w:t>
      </w:r>
      <w:r w:rsidRPr="000136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Full commitment of the district/charter</w:t>
      </w:r>
      <w:r w:rsidR="000136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136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and appropriate building level administrators </w:t>
      </w:r>
      <w:r w:rsidR="000136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are</w:t>
      </w:r>
      <w:r w:rsidRPr="000136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required for participation in the MO-CASE Mini-Grant Program.  </w:t>
      </w:r>
      <w:r w:rsidRPr="00013624">
        <w:rPr>
          <w:rFonts w:ascii="Times New Roman" w:hAnsi="Times New Roman" w:cs="Times New Roman"/>
          <w:sz w:val="20"/>
          <w:szCs w:val="20"/>
        </w:rPr>
        <w:t>The district/charter agrees to share outcome data, without student identifying information, with MO-CASE.</w:t>
      </w:r>
    </w:p>
    <w:p w14:paraId="1E4B2EBA" w14:textId="4A73AAEB" w:rsidR="00A80074" w:rsidRDefault="00A80074" w:rsidP="00A800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70CF63" w14:textId="207BA257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13624">
        <w:rPr>
          <w:rFonts w:ascii="Times New Roman" w:hAnsi="Times New Roman" w:cs="Times New Roman"/>
          <w:sz w:val="20"/>
          <w:szCs w:val="20"/>
          <w:u w:val="single"/>
        </w:rPr>
        <w:t>Name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  <w:u w:val="single"/>
        </w:rPr>
        <w:t>Signature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  <w:u w:val="single"/>
        </w:rPr>
        <w:t>Date</w:t>
      </w:r>
    </w:p>
    <w:p w14:paraId="420F9BE0" w14:textId="6BDBCA06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9E2265D" w14:textId="7C0E02A8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1362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>___________________________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>____________</w:t>
      </w:r>
    </w:p>
    <w:p w14:paraId="7AC7FC63" w14:textId="318426EC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13624">
        <w:rPr>
          <w:rFonts w:ascii="Times New Roman" w:hAnsi="Times New Roman" w:cs="Times New Roman"/>
          <w:sz w:val="20"/>
          <w:szCs w:val="20"/>
        </w:rPr>
        <w:t>(Superintendent’s Name)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</w:p>
    <w:p w14:paraId="3D109F73" w14:textId="41C1CBBB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2B18D51" w14:textId="6A6A8B35" w:rsidR="00A80074" w:rsidRPr="00013624" w:rsidRDefault="00A8007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1362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>____________________________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>____________</w:t>
      </w:r>
    </w:p>
    <w:p w14:paraId="379E1B19" w14:textId="55C170BF" w:rsidR="00A80074" w:rsidRPr="00013624" w:rsidRDefault="0001362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13624">
        <w:rPr>
          <w:rFonts w:ascii="Times New Roman" w:hAnsi="Times New Roman" w:cs="Times New Roman"/>
          <w:sz w:val="20"/>
          <w:szCs w:val="20"/>
        </w:rPr>
        <w:t>(District Level Administrator’s Name)</w:t>
      </w:r>
    </w:p>
    <w:p w14:paraId="4E651868" w14:textId="1766334D" w:rsidR="00013624" w:rsidRPr="00013624" w:rsidRDefault="0001362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6CAE03F" w14:textId="146B6D3D" w:rsidR="00013624" w:rsidRPr="00013624" w:rsidRDefault="0001362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1362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  <w:t>____________</w:t>
      </w:r>
    </w:p>
    <w:p w14:paraId="7FAC3BFD" w14:textId="186DA0CF" w:rsidR="00013624" w:rsidRPr="00013624" w:rsidRDefault="0001362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13624">
        <w:rPr>
          <w:rFonts w:ascii="Times New Roman" w:hAnsi="Times New Roman" w:cs="Times New Roman"/>
          <w:sz w:val="20"/>
          <w:szCs w:val="20"/>
        </w:rPr>
        <w:t>(Special Education Director’s Name)</w:t>
      </w:r>
    </w:p>
    <w:p w14:paraId="634682B5" w14:textId="2311529E" w:rsidR="00013624" w:rsidRPr="00013624" w:rsidRDefault="0001362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A9B2A59" w14:textId="784A6FBC" w:rsidR="00013624" w:rsidRPr="00013624" w:rsidRDefault="0001362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1362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>____________________________</w:t>
      </w:r>
      <w:r w:rsidRPr="000136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3624">
        <w:rPr>
          <w:rFonts w:ascii="Times New Roman" w:hAnsi="Times New Roman" w:cs="Times New Roman"/>
          <w:sz w:val="20"/>
          <w:szCs w:val="20"/>
        </w:rPr>
        <w:t>____________</w:t>
      </w:r>
    </w:p>
    <w:p w14:paraId="11657B39" w14:textId="2B0C042C" w:rsidR="00A80074" w:rsidRDefault="00013624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13624">
        <w:rPr>
          <w:rFonts w:ascii="Times New Roman" w:hAnsi="Times New Roman" w:cs="Times New Roman"/>
          <w:sz w:val="20"/>
          <w:szCs w:val="20"/>
        </w:rPr>
        <w:t>(Building Principal’s Name)</w:t>
      </w:r>
    </w:p>
    <w:p w14:paraId="3AD23783" w14:textId="2DA87109" w:rsidR="00A9795F" w:rsidRDefault="00A9795F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E30ED27" w14:textId="16222457" w:rsidR="00A9795F" w:rsidRDefault="00A9795F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4FFE739" w14:textId="19FF104A" w:rsidR="00A9795F" w:rsidRPr="00013624" w:rsidRDefault="00A9795F" w:rsidP="00A8007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CEC/CASE Member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CEC/CASE ID#</w:t>
      </w:r>
      <w:bookmarkStart w:id="0" w:name="_GoBack"/>
      <w:bookmarkEnd w:id="0"/>
    </w:p>
    <w:sectPr w:rsidR="00A9795F" w:rsidRPr="00013624" w:rsidSect="00A80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74"/>
    <w:rsid w:val="00013624"/>
    <w:rsid w:val="004E06E4"/>
    <w:rsid w:val="0066432A"/>
    <w:rsid w:val="00A80074"/>
    <w:rsid w:val="00A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3F9C"/>
  <w15:chartTrackingRefBased/>
  <w15:docId w15:val="{11198C9B-6C15-4558-8176-3B42D09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07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007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13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MTSS_Surv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Magnifico</dc:creator>
  <cp:keywords/>
  <dc:description/>
  <cp:lastModifiedBy>Debbi Magnifico</cp:lastModifiedBy>
  <cp:revision>2</cp:revision>
  <dcterms:created xsi:type="dcterms:W3CDTF">2019-11-13T03:27:00Z</dcterms:created>
  <dcterms:modified xsi:type="dcterms:W3CDTF">2019-11-13T03:27:00Z</dcterms:modified>
</cp:coreProperties>
</file>